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34F2" w14:textId="22FA54B5" w:rsidR="00425812" w:rsidRPr="001C4FB6" w:rsidRDefault="005F6CAA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Spring 3</w:t>
      </w:r>
      <w:bookmarkStart w:id="0" w:name="_GoBack"/>
      <w:bookmarkEnd w:id="0"/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6A5A4F4C" w:rsidR="00C9632B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6703D4B3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00DF78D7" w:rsidR="001C4FB6" w:rsidRPr="001C4FB6" w:rsidRDefault="009F394B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2A1874" wp14:editId="182B8442">
            <wp:simplePos x="0" y="0"/>
            <wp:positionH relativeFrom="margin">
              <wp:align>center</wp:align>
            </wp:positionH>
            <wp:positionV relativeFrom="paragraph">
              <wp:posOffset>104454</wp:posOffset>
            </wp:positionV>
            <wp:extent cx="3274695" cy="2057400"/>
            <wp:effectExtent l="0" t="0" r="1905" b="0"/>
            <wp:wrapTight wrapText="bothSides">
              <wp:wrapPolygon edited="0">
                <wp:start x="0" y="0"/>
                <wp:lineTo x="0" y="21400"/>
                <wp:lineTo x="21487" y="21400"/>
                <wp:lineTo x="21487" y="0"/>
                <wp:lineTo x="0" y="0"/>
              </wp:wrapPolygon>
            </wp:wrapTight>
            <wp:docPr id="1" name="Picture 1" descr="School's Out &amp; Radical 80s Art is in! - Lawrence Arts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's Out &amp; Radical 80s Art is in! - Lawrence Arts Cen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6375" w14:textId="696B12C4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05976CD7" w14:textId="66485B32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90A4462" w14:textId="1853BA73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579A7CFA" w14:textId="5CB955C4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D1C1CF7" w14:textId="4FE4877C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20E4040" w14:textId="5E0060DB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F90900B" w14:textId="7777777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4A902DD" w14:textId="1BB653ED" w:rsidR="00637074" w:rsidRPr="00932B99" w:rsidRDefault="00932B99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932B99">
        <w:rPr>
          <w:rFonts w:ascii="Comic Sans MS" w:hAnsi="Comic Sans MS"/>
          <w:sz w:val="36"/>
          <w:szCs w:val="36"/>
        </w:rPr>
        <w:t>Can you ask a grandparent about their favourite 80s TV programme</w:t>
      </w:r>
      <w:r w:rsidR="00637074" w:rsidRPr="00932B99">
        <w:rPr>
          <w:rFonts w:ascii="Comic Sans MS" w:hAnsi="Comic Sans MS"/>
          <w:sz w:val="36"/>
          <w:szCs w:val="36"/>
        </w:rPr>
        <w:t>?</w:t>
      </w:r>
    </w:p>
    <w:p w14:paraId="32DF998D" w14:textId="7635595A" w:rsidR="00637074" w:rsidRPr="00932B99" w:rsidRDefault="00932B99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932B99">
        <w:rPr>
          <w:rFonts w:ascii="Comic Sans MS" w:hAnsi="Comic Sans MS"/>
          <w:sz w:val="36"/>
          <w:szCs w:val="36"/>
        </w:rPr>
        <w:t>Can you ask a pare</w:t>
      </w:r>
      <w:r>
        <w:rPr>
          <w:rFonts w:ascii="Comic Sans MS" w:hAnsi="Comic Sans MS"/>
          <w:sz w:val="36"/>
          <w:szCs w:val="36"/>
        </w:rPr>
        <w:t>nt to help you listen to a song</w:t>
      </w:r>
      <w:r w:rsidRPr="00932B99">
        <w:rPr>
          <w:rFonts w:ascii="Comic Sans MS" w:hAnsi="Comic Sans MS"/>
          <w:sz w:val="36"/>
          <w:szCs w:val="36"/>
        </w:rPr>
        <w:t xml:space="preserve"> from the 80s, what do you like about it</w:t>
      </w:r>
      <w:r w:rsidR="00637074" w:rsidRPr="00932B99">
        <w:rPr>
          <w:rFonts w:ascii="Comic Sans MS" w:hAnsi="Comic Sans MS"/>
          <w:sz w:val="36"/>
          <w:szCs w:val="36"/>
        </w:rPr>
        <w:t>?</w:t>
      </w:r>
    </w:p>
    <w:p w14:paraId="7F8BA9CA" w14:textId="723E1877" w:rsidR="00637074" w:rsidRPr="00932B99" w:rsidRDefault="00932B99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Can you find an 80s </w:t>
      </w:r>
      <w:r w:rsidRPr="00932B99">
        <w:rPr>
          <w:rFonts w:ascii="Comic Sans MS" w:hAnsi="Comic Sans MS"/>
          <w:sz w:val="36"/>
          <w:szCs w:val="36"/>
        </w:rPr>
        <w:t>children’s TV programme, watch it and tell an adult about the main characters?</w:t>
      </w:r>
    </w:p>
    <w:p w14:paraId="1DAB30A5" w14:textId="7615DAFA" w:rsidR="00637074" w:rsidRP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>Woul</w:t>
      </w:r>
      <w:r w:rsidR="009F394B">
        <w:rPr>
          <w:rFonts w:ascii="Comic Sans MS" w:hAnsi="Comic Sans MS"/>
          <w:sz w:val="36"/>
          <w:szCs w:val="36"/>
        </w:rPr>
        <w:t>d you prefer to be a child in 198</w:t>
      </w:r>
      <w:r w:rsidRPr="00637074">
        <w:rPr>
          <w:rFonts w:ascii="Comic Sans MS" w:hAnsi="Comic Sans MS"/>
          <w:sz w:val="36"/>
          <w:szCs w:val="36"/>
        </w:rPr>
        <w:t>0</w:t>
      </w:r>
      <w:r w:rsidR="00932B99">
        <w:rPr>
          <w:rFonts w:ascii="Comic Sans MS" w:hAnsi="Comic Sans MS"/>
          <w:sz w:val="36"/>
          <w:szCs w:val="36"/>
        </w:rPr>
        <w:t>s</w:t>
      </w:r>
      <w:r w:rsidRPr="00637074">
        <w:rPr>
          <w:rFonts w:ascii="Comic Sans MS" w:hAnsi="Comic Sans MS"/>
          <w:sz w:val="36"/>
          <w:szCs w:val="36"/>
        </w:rPr>
        <w:t xml:space="preserve"> or 2020</w:t>
      </w:r>
      <w:r w:rsidR="009F394B">
        <w:rPr>
          <w:rFonts w:ascii="Comic Sans MS" w:hAnsi="Comic Sans MS"/>
          <w:sz w:val="36"/>
          <w:szCs w:val="36"/>
        </w:rPr>
        <w:t>s</w:t>
      </w:r>
      <w:r w:rsidRPr="00637074">
        <w:rPr>
          <w:rFonts w:ascii="Comic Sans MS" w:hAnsi="Comic Sans MS"/>
          <w:sz w:val="36"/>
          <w:szCs w:val="36"/>
        </w:rPr>
        <w:t>? Why?</w:t>
      </w:r>
    </w:p>
    <w:p w14:paraId="4B75F2C5" w14:textId="5021DE67" w:rsidR="00637074" w:rsidRP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 xml:space="preserve">Can you give </w:t>
      </w:r>
      <w:r w:rsidR="009F394B">
        <w:rPr>
          <w:rFonts w:ascii="Comic Sans MS" w:hAnsi="Comic Sans MS"/>
          <w:sz w:val="36"/>
          <w:szCs w:val="36"/>
        </w:rPr>
        <w:t>someone instructions how to make a pattern</w:t>
      </w:r>
      <w:r w:rsidRPr="00637074">
        <w:rPr>
          <w:rFonts w:ascii="Comic Sans MS" w:hAnsi="Comic Sans MS"/>
          <w:sz w:val="36"/>
          <w:szCs w:val="36"/>
        </w:rPr>
        <w:t>?</w:t>
      </w:r>
    </w:p>
    <w:p w14:paraId="614F21C0" w14:textId="69C7CB41" w:rsidR="00793AE7" w:rsidRPr="00D65A44" w:rsidRDefault="00793AE7" w:rsidP="00793AE7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7754EAF3" w14:textId="1F5E242F" w:rsidR="002053E6" w:rsidRPr="00C429A9" w:rsidRDefault="001846F3" w:rsidP="001C4FB6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t xml:space="preserve"> </w:t>
      </w:r>
    </w:p>
    <w:sectPr w:rsidR="002053E6" w:rsidRPr="00C429A9" w:rsidSect="001846F3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0C26"/>
    <w:multiLevelType w:val="hybridMultilevel"/>
    <w:tmpl w:val="BFB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20864"/>
    <w:rsid w:val="001846F3"/>
    <w:rsid w:val="001C4FB6"/>
    <w:rsid w:val="002053E6"/>
    <w:rsid w:val="002A7DC2"/>
    <w:rsid w:val="00425812"/>
    <w:rsid w:val="00480730"/>
    <w:rsid w:val="005A41DE"/>
    <w:rsid w:val="005F6CAA"/>
    <w:rsid w:val="006146EB"/>
    <w:rsid w:val="00637074"/>
    <w:rsid w:val="0064333D"/>
    <w:rsid w:val="00667E9F"/>
    <w:rsid w:val="006847BA"/>
    <w:rsid w:val="00793AE7"/>
    <w:rsid w:val="007B58C1"/>
    <w:rsid w:val="00932B99"/>
    <w:rsid w:val="009F394B"/>
    <w:rsid w:val="00AD333A"/>
    <w:rsid w:val="00C429A9"/>
    <w:rsid w:val="00C76CB9"/>
    <w:rsid w:val="00C9632B"/>
    <w:rsid w:val="00D65A44"/>
    <w:rsid w:val="00D81289"/>
    <w:rsid w:val="00ED3653"/>
    <w:rsid w:val="00F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E4567-113D-4452-8324-D8197780CE1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Ceri Stone</cp:lastModifiedBy>
  <cp:revision>4</cp:revision>
  <cp:lastPrinted>2021-12-16T11:07:00Z</cp:lastPrinted>
  <dcterms:created xsi:type="dcterms:W3CDTF">2023-11-27T11:32:00Z</dcterms:created>
  <dcterms:modified xsi:type="dcterms:W3CDTF">2024-01-03T10:00:00Z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